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DB" w:rsidRPr="00987775" w:rsidRDefault="00420DDB" w:rsidP="00420DDB">
      <w:pPr>
        <w:shd w:val="clear" w:color="auto" w:fill="FFFFFF"/>
        <w:ind w:left="5669"/>
        <w:jc w:val="right"/>
        <w:rPr>
          <w:rFonts w:ascii="Arial" w:hAnsi="Arial" w:cs="Arial"/>
          <w:spacing w:val="-1"/>
          <w:sz w:val="22"/>
          <w:szCs w:val="22"/>
        </w:rPr>
      </w:pPr>
      <w:r w:rsidRPr="00987775">
        <w:rPr>
          <w:rFonts w:ascii="Arial" w:hAnsi="Arial" w:cs="Arial"/>
          <w:spacing w:val="-1"/>
          <w:sz w:val="22"/>
          <w:szCs w:val="22"/>
        </w:rPr>
        <w:t xml:space="preserve">Odrzywół, </w:t>
      </w:r>
      <w:r w:rsidR="00987775" w:rsidRPr="00987775">
        <w:rPr>
          <w:rFonts w:ascii="Arial" w:hAnsi="Arial" w:cs="Arial"/>
          <w:spacing w:val="-1"/>
          <w:sz w:val="22"/>
          <w:szCs w:val="22"/>
        </w:rPr>
        <w:t>11</w:t>
      </w:r>
      <w:r w:rsidR="00166EA1" w:rsidRPr="00987775">
        <w:rPr>
          <w:rFonts w:ascii="Arial" w:hAnsi="Arial" w:cs="Arial"/>
          <w:spacing w:val="-1"/>
          <w:sz w:val="22"/>
          <w:szCs w:val="22"/>
        </w:rPr>
        <w:t>.0</w:t>
      </w:r>
      <w:r w:rsidR="00987775" w:rsidRPr="00987775">
        <w:rPr>
          <w:rFonts w:ascii="Arial" w:hAnsi="Arial" w:cs="Arial"/>
          <w:spacing w:val="-1"/>
          <w:sz w:val="22"/>
          <w:szCs w:val="22"/>
        </w:rPr>
        <w:t>9</w:t>
      </w:r>
      <w:r w:rsidR="000E04A3" w:rsidRPr="00987775">
        <w:rPr>
          <w:rFonts w:ascii="Arial" w:hAnsi="Arial" w:cs="Arial"/>
          <w:spacing w:val="-1"/>
          <w:sz w:val="22"/>
          <w:szCs w:val="22"/>
        </w:rPr>
        <w:t>.2018</w:t>
      </w:r>
      <w:r w:rsidRPr="00987775">
        <w:rPr>
          <w:rFonts w:ascii="Arial" w:hAnsi="Arial" w:cs="Arial"/>
          <w:spacing w:val="-1"/>
          <w:sz w:val="22"/>
          <w:szCs w:val="22"/>
        </w:rPr>
        <w:t xml:space="preserve"> r.</w:t>
      </w:r>
    </w:p>
    <w:p w:rsidR="004C2E3F" w:rsidRPr="00987775" w:rsidRDefault="004C2E3F" w:rsidP="00420DDB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987775" w:rsidRPr="00987775" w:rsidRDefault="00987775" w:rsidP="00420DDB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987775" w:rsidRPr="00987775" w:rsidRDefault="00987775" w:rsidP="00420DDB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987775" w:rsidRPr="00987775" w:rsidRDefault="00987775" w:rsidP="00420DDB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987775" w:rsidRPr="00987775" w:rsidRDefault="00987775" w:rsidP="00420DDB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20DDB" w:rsidRPr="00987775" w:rsidRDefault="00420DDB" w:rsidP="00420DDB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2"/>
        </w:rPr>
      </w:pPr>
      <w:r w:rsidRPr="00987775">
        <w:rPr>
          <w:rFonts w:ascii="Arial" w:hAnsi="Arial" w:cs="Arial"/>
          <w:b/>
          <w:bCs/>
          <w:sz w:val="28"/>
          <w:szCs w:val="22"/>
        </w:rPr>
        <w:t xml:space="preserve">Zbiorcze zestawienie ofert </w:t>
      </w:r>
    </w:p>
    <w:p w:rsidR="00987775" w:rsidRPr="00987775" w:rsidRDefault="00987775" w:rsidP="00987775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:rsidR="00987775" w:rsidRPr="00987775" w:rsidRDefault="00987775" w:rsidP="00420DDB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987775" w:rsidRPr="00987775" w:rsidRDefault="00987775" w:rsidP="00420DDB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20DDB" w:rsidRPr="00987775" w:rsidRDefault="00420DDB" w:rsidP="00420DDB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20DDB" w:rsidRPr="00987775" w:rsidRDefault="00420DDB" w:rsidP="004A76AA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987775">
        <w:rPr>
          <w:rFonts w:ascii="Arial" w:hAnsi="Arial" w:cs="Arial"/>
          <w:bCs/>
          <w:sz w:val="22"/>
          <w:szCs w:val="22"/>
        </w:rPr>
        <w:t xml:space="preserve">złożonych </w:t>
      </w:r>
      <w:r w:rsidRPr="00987775">
        <w:rPr>
          <w:rFonts w:ascii="Arial" w:hAnsi="Arial" w:cs="Arial"/>
          <w:sz w:val="22"/>
          <w:szCs w:val="22"/>
        </w:rPr>
        <w:t xml:space="preserve">w postępowaniu o udzielenie zamówienia publicznego w trybie zapytania cenowego o wartości szacunkowej poniżej 30 tys. euro na podstawie art. 4 ust. 8 Prawa </w:t>
      </w:r>
      <w:r w:rsidR="004A76AA">
        <w:rPr>
          <w:rFonts w:ascii="Arial" w:hAnsi="Arial" w:cs="Arial"/>
          <w:sz w:val="22"/>
          <w:szCs w:val="22"/>
        </w:rPr>
        <w:t xml:space="preserve">zamówień </w:t>
      </w:r>
      <w:r w:rsidRPr="00987775">
        <w:rPr>
          <w:rFonts w:ascii="Arial" w:hAnsi="Arial" w:cs="Arial"/>
          <w:sz w:val="22"/>
          <w:szCs w:val="22"/>
        </w:rPr>
        <w:t>publicznych</w:t>
      </w:r>
      <w:r w:rsidR="004A76AA">
        <w:rPr>
          <w:rFonts w:ascii="Arial" w:hAnsi="Arial" w:cs="Arial"/>
          <w:sz w:val="22"/>
          <w:szCs w:val="22"/>
        </w:rPr>
        <w:t xml:space="preserve"> </w:t>
      </w:r>
      <w:r w:rsidRPr="00987775">
        <w:rPr>
          <w:rFonts w:ascii="Arial" w:hAnsi="Arial" w:cs="Arial"/>
          <w:sz w:val="22"/>
          <w:szCs w:val="22"/>
        </w:rPr>
        <w:t>na zadanie pn.:</w:t>
      </w:r>
    </w:p>
    <w:p w:rsidR="00987775" w:rsidRPr="00987775" w:rsidRDefault="00987775" w:rsidP="00420DD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87775" w:rsidRPr="00987775" w:rsidRDefault="00987775" w:rsidP="00420DD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20DDB" w:rsidRPr="004137D1" w:rsidRDefault="00420DDB" w:rsidP="00420DDB">
      <w:pPr>
        <w:shd w:val="clear" w:color="auto" w:fill="FFFFFF"/>
        <w:jc w:val="center"/>
        <w:rPr>
          <w:rFonts w:ascii="Arial" w:hAnsi="Arial" w:cs="Arial"/>
          <w:b/>
          <w:iCs/>
          <w:sz w:val="28"/>
          <w:szCs w:val="22"/>
        </w:rPr>
      </w:pPr>
      <w:r w:rsidRPr="004137D1">
        <w:rPr>
          <w:rFonts w:ascii="Arial" w:hAnsi="Arial" w:cs="Arial"/>
          <w:b/>
          <w:iCs/>
          <w:sz w:val="28"/>
          <w:szCs w:val="22"/>
        </w:rPr>
        <w:t>„</w:t>
      </w:r>
      <w:r w:rsidR="00987775" w:rsidRPr="004137D1">
        <w:rPr>
          <w:rFonts w:ascii="Arial" w:hAnsi="Arial" w:cs="Arial"/>
          <w:b/>
          <w:bCs/>
          <w:sz w:val="28"/>
          <w:szCs w:val="22"/>
        </w:rPr>
        <w:t xml:space="preserve">Doposażenie jednostek </w:t>
      </w:r>
      <w:r w:rsidR="004A76AA" w:rsidRPr="004137D1">
        <w:rPr>
          <w:rFonts w:ascii="Arial" w:hAnsi="Arial" w:cs="Arial"/>
          <w:b/>
          <w:bCs/>
          <w:sz w:val="28"/>
          <w:szCs w:val="22"/>
        </w:rPr>
        <w:t>OSP</w:t>
      </w:r>
      <w:r w:rsidR="00987775" w:rsidRPr="004137D1">
        <w:rPr>
          <w:rFonts w:ascii="Arial" w:hAnsi="Arial" w:cs="Arial"/>
          <w:b/>
          <w:bCs/>
          <w:sz w:val="28"/>
          <w:szCs w:val="22"/>
        </w:rPr>
        <w:t xml:space="preserve"> na terenie Gminy Odrzywół</w:t>
      </w:r>
      <w:r w:rsidRPr="004137D1">
        <w:rPr>
          <w:rFonts w:ascii="Arial" w:hAnsi="Arial" w:cs="Arial"/>
          <w:b/>
          <w:iCs/>
          <w:sz w:val="28"/>
          <w:szCs w:val="22"/>
        </w:rPr>
        <w:t>”</w:t>
      </w:r>
    </w:p>
    <w:p w:rsidR="00987775" w:rsidRPr="00987775" w:rsidRDefault="00987775" w:rsidP="00987775">
      <w:pPr>
        <w:shd w:val="clear" w:color="auto" w:fill="FFFFFF"/>
        <w:rPr>
          <w:rFonts w:ascii="Arial" w:hAnsi="Arial" w:cs="Arial"/>
          <w:b/>
          <w:iCs/>
          <w:sz w:val="22"/>
          <w:szCs w:val="22"/>
        </w:rPr>
      </w:pPr>
    </w:p>
    <w:p w:rsidR="00987775" w:rsidRPr="00987775" w:rsidRDefault="00987775" w:rsidP="00420DDB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</w:p>
    <w:p w:rsidR="00420DDB" w:rsidRPr="00987775" w:rsidRDefault="00420DDB" w:rsidP="00420DDB">
      <w:pPr>
        <w:shd w:val="clear" w:color="auto" w:fill="FFFFFF"/>
        <w:rPr>
          <w:rFonts w:ascii="Arial" w:hAnsi="Arial" w:cs="Arial"/>
          <w:bCs/>
          <w:sz w:val="22"/>
          <w:szCs w:val="22"/>
        </w:rPr>
      </w:pPr>
    </w:p>
    <w:p w:rsidR="00987775" w:rsidRPr="00987775" w:rsidRDefault="00987775" w:rsidP="00420DDB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987775" w:rsidRPr="00987775" w:rsidRDefault="00987775" w:rsidP="00420DDB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420DDB" w:rsidRPr="00987775" w:rsidRDefault="00420DDB" w:rsidP="00420DDB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655" w:type="dxa"/>
        <w:tblInd w:w="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"/>
        <w:gridCol w:w="6419"/>
        <w:gridCol w:w="2279"/>
      </w:tblGrid>
      <w:tr w:rsidR="00987775" w:rsidRPr="00987775" w:rsidTr="00987775">
        <w:trPr>
          <w:trHeight w:val="1168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775" w:rsidRPr="00987775" w:rsidRDefault="00987775" w:rsidP="00315A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7775">
              <w:rPr>
                <w:rFonts w:ascii="Arial" w:hAnsi="Arial" w:cs="Arial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6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775" w:rsidRPr="00987775" w:rsidRDefault="00987775" w:rsidP="00315A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7775">
              <w:rPr>
                <w:rFonts w:ascii="Arial" w:hAnsi="Arial" w:cs="Arial"/>
                <w:b/>
                <w:bCs/>
                <w:sz w:val="22"/>
                <w:szCs w:val="22"/>
              </w:rPr>
              <w:t>Nazwa (firma) i adres wykonawcy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775" w:rsidRPr="00987775" w:rsidRDefault="00987775" w:rsidP="00315A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7775">
              <w:rPr>
                <w:rFonts w:ascii="Arial" w:hAnsi="Arial" w:cs="Arial"/>
                <w:b/>
                <w:sz w:val="22"/>
                <w:szCs w:val="22"/>
              </w:rPr>
              <w:t>CENA OFERTY</w:t>
            </w:r>
          </w:p>
          <w:p w:rsidR="00987775" w:rsidRPr="00987775" w:rsidRDefault="00987775" w:rsidP="00315A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7775">
              <w:rPr>
                <w:rFonts w:ascii="Arial" w:hAnsi="Arial" w:cs="Arial"/>
                <w:b/>
                <w:sz w:val="22"/>
                <w:szCs w:val="22"/>
              </w:rPr>
              <w:t>(zł brutto)</w:t>
            </w:r>
          </w:p>
        </w:tc>
      </w:tr>
      <w:tr w:rsidR="00987775" w:rsidRPr="00987775" w:rsidTr="00987775">
        <w:trPr>
          <w:trHeight w:val="1168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775" w:rsidRPr="00987775" w:rsidRDefault="00987775" w:rsidP="00315A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777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7D1" w:rsidRDefault="004137D1" w:rsidP="0003665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Centrum 998 s.c.,</w:t>
            </w:r>
          </w:p>
          <w:p w:rsidR="00987775" w:rsidRPr="00987775" w:rsidRDefault="004137D1" w:rsidP="0003665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26-600 Radom, ul.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Grzecznarowskiego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44 lok. 7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775" w:rsidRPr="00987775" w:rsidRDefault="004137D1" w:rsidP="00315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72 768,00</w:t>
            </w:r>
          </w:p>
        </w:tc>
      </w:tr>
      <w:tr w:rsidR="00987775" w:rsidRPr="00987775" w:rsidTr="00987775">
        <w:trPr>
          <w:trHeight w:val="1168"/>
        </w:trPr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775" w:rsidRPr="00987775" w:rsidRDefault="00987775" w:rsidP="00315A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7775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775" w:rsidRPr="00987775" w:rsidRDefault="004137D1" w:rsidP="00036654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Arpapol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Sp.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zo.o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., ul. Karmelkowa 29, 52-437 Wrocław</w:t>
            </w: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775" w:rsidRPr="00987775" w:rsidRDefault="004137D1" w:rsidP="00315A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77 330,00</w:t>
            </w:r>
          </w:p>
        </w:tc>
      </w:tr>
    </w:tbl>
    <w:p w:rsidR="00987775" w:rsidRPr="00987775" w:rsidRDefault="00987775" w:rsidP="00420DDB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987775" w:rsidRPr="00987775" w:rsidRDefault="00987775" w:rsidP="00420DDB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987775" w:rsidRPr="00987775" w:rsidRDefault="00987775" w:rsidP="00420DDB">
      <w:pPr>
        <w:pStyle w:val="Tytu"/>
        <w:jc w:val="left"/>
        <w:rPr>
          <w:rFonts w:ascii="Arial" w:hAnsi="Arial" w:cs="Arial"/>
          <w:b w:val="0"/>
          <w:sz w:val="22"/>
          <w:szCs w:val="22"/>
        </w:rPr>
      </w:pPr>
    </w:p>
    <w:p w:rsidR="00420DDB" w:rsidRPr="00987775" w:rsidRDefault="00420DDB" w:rsidP="00420DD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20DDB" w:rsidRPr="00987775" w:rsidSect="00420DDB">
      <w:headerReference w:type="default" r:id="rId8"/>
      <w:footerReference w:type="default" r:id="rId9"/>
      <w:pgSz w:w="11909" w:h="16834"/>
      <w:pgMar w:top="709" w:right="852" w:bottom="142" w:left="145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5B" w:rsidRDefault="00CE0E5B" w:rsidP="00987775">
      <w:r>
        <w:separator/>
      </w:r>
    </w:p>
  </w:endnote>
  <w:endnote w:type="continuationSeparator" w:id="0">
    <w:p w:rsidR="00CE0E5B" w:rsidRDefault="00CE0E5B" w:rsidP="0098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775" w:rsidRDefault="00987775" w:rsidP="0098777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b/>
      </w:rPr>
    </w:pPr>
    <w:r>
      <w:rPr>
        <w:b/>
      </w:rPr>
      <w:t>Zamówienie współfinansowane ze środków Funduszu Sprawiedliwości,</w:t>
    </w:r>
  </w:p>
  <w:p w:rsidR="00987775" w:rsidRDefault="00987775" w:rsidP="00987775">
    <w:pPr>
      <w:pStyle w:val="Nagwek"/>
      <w:tabs>
        <w:tab w:val="left" w:pos="1665"/>
      </w:tabs>
    </w:pPr>
    <w:r>
      <w:rPr>
        <w:b/>
      </w:rPr>
      <w:tab/>
    </w:r>
    <w:r>
      <w:rPr>
        <w:b/>
      </w:rPr>
      <w:tab/>
      <w:t>którego dysponentem jest Minister Sprawiedliwości</w:t>
    </w:r>
  </w:p>
  <w:p w:rsidR="00987775" w:rsidRDefault="009877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5B" w:rsidRDefault="00CE0E5B" w:rsidP="00987775">
      <w:r>
        <w:separator/>
      </w:r>
    </w:p>
  </w:footnote>
  <w:footnote w:type="continuationSeparator" w:id="0">
    <w:p w:rsidR="00CE0E5B" w:rsidRDefault="00CE0E5B" w:rsidP="00987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775" w:rsidRDefault="00987775" w:rsidP="00987775">
    <w:pPr>
      <w:pStyle w:val="Nagwek"/>
    </w:pPr>
    <w:r>
      <w:rPr>
        <w:noProof/>
      </w:rPr>
      <w:drawing>
        <wp:inline distT="0" distB="0" distL="0" distR="0">
          <wp:extent cx="5972175" cy="628650"/>
          <wp:effectExtent l="0" t="0" r="9525" b="0"/>
          <wp:docPr id="1" name="Obraz 1" descr="Opis: Logotyp_MS_bez_godla_w_orientacji_pozio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Logotyp_MS_bez_godla_w_orientacji_poziom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7775" w:rsidRPr="00987775" w:rsidRDefault="00987775" w:rsidP="009877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C5B"/>
    <w:multiLevelType w:val="hybridMultilevel"/>
    <w:tmpl w:val="7EA29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20EC5"/>
    <w:multiLevelType w:val="multilevel"/>
    <w:tmpl w:val="460490C4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1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4" w:hanging="180"/>
      </w:pPr>
      <w:rPr>
        <w:rFonts w:hint="default"/>
      </w:rPr>
    </w:lvl>
  </w:abstractNum>
  <w:abstractNum w:abstractNumId="2">
    <w:nsid w:val="46DF25E3"/>
    <w:multiLevelType w:val="multilevel"/>
    <w:tmpl w:val="C430EDF6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1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4" w:hanging="180"/>
      </w:pPr>
      <w:rPr>
        <w:rFonts w:hint="default"/>
      </w:rPr>
    </w:lvl>
  </w:abstractNum>
  <w:abstractNum w:abstractNumId="3">
    <w:nsid w:val="62D67B7C"/>
    <w:multiLevelType w:val="multilevel"/>
    <w:tmpl w:val="7EE4569E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104" w:hanging="360"/>
      </w:pPr>
    </w:lvl>
    <w:lvl w:ilvl="2" w:tentative="1">
      <w:start w:val="1"/>
      <w:numFmt w:val="lowerRoman"/>
      <w:lvlText w:val="%3."/>
      <w:lvlJc w:val="right"/>
      <w:pPr>
        <w:ind w:left="1824" w:hanging="180"/>
      </w:pPr>
    </w:lvl>
    <w:lvl w:ilvl="3" w:tentative="1">
      <w:start w:val="1"/>
      <w:numFmt w:val="decimal"/>
      <w:lvlText w:val="%4."/>
      <w:lvlJc w:val="left"/>
      <w:pPr>
        <w:ind w:left="2544" w:hanging="360"/>
      </w:pPr>
    </w:lvl>
    <w:lvl w:ilvl="4" w:tentative="1">
      <w:start w:val="1"/>
      <w:numFmt w:val="lowerLetter"/>
      <w:lvlText w:val="%5."/>
      <w:lvlJc w:val="left"/>
      <w:pPr>
        <w:ind w:left="3264" w:hanging="360"/>
      </w:pPr>
    </w:lvl>
    <w:lvl w:ilvl="5" w:tentative="1">
      <w:start w:val="1"/>
      <w:numFmt w:val="lowerRoman"/>
      <w:lvlText w:val="%6."/>
      <w:lvlJc w:val="right"/>
      <w:pPr>
        <w:ind w:left="3984" w:hanging="180"/>
      </w:pPr>
    </w:lvl>
    <w:lvl w:ilvl="6" w:tentative="1">
      <w:start w:val="1"/>
      <w:numFmt w:val="decimal"/>
      <w:lvlText w:val="%7."/>
      <w:lvlJc w:val="left"/>
      <w:pPr>
        <w:ind w:left="4704" w:hanging="360"/>
      </w:pPr>
    </w:lvl>
    <w:lvl w:ilvl="7" w:tentative="1">
      <w:start w:val="1"/>
      <w:numFmt w:val="lowerLetter"/>
      <w:lvlText w:val="%8."/>
      <w:lvlJc w:val="left"/>
      <w:pPr>
        <w:ind w:left="5424" w:hanging="360"/>
      </w:pPr>
    </w:lvl>
    <w:lvl w:ilvl="8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>
    <w:nsid w:val="6EB020A5"/>
    <w:multiLevelType w:val="multilevel"/>
    <w:tmpl w:val="F9360DC0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1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4" w:hanging="18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3F"/>
    <w:rsid w:val="00036654"/>
    <w:rsid w:val="000E04A3"/>
    <w:rsid w:val="00106166"/>
    <w:rsid w:val="00166EA1"/>
    <w:rsid w:val="00180263"/>
    <w:rsid w:val="001D1D85"/>
    <w:rsid w:val="00286E47"/>
    <w:rsid w:val="002F28E5"/>
    <w:rsid w:val="00315A49"/>
    <w:rsid w:val="0033240C"/>
    <w:rsid w:val="00376C60"/>
    <w:rsid w:val="003A17E4"/>
    <w:rsid w:val="003E5E0E"/>
    <w:rsid w:val="004137D1"/>
    <w:rsid w:val="00420DDB"/>
    <w:rsid w:val="00486716"/>
    <w:rsid w:val="00491268"/>
    <w:rsid w:val="004A163E"/>
    <w:rsid w:val="004A76AA"/>
    <w:rsid w:val="004C2E3F"/>
    <w:rsid w:val="0070163F"/>
    <w:rsid w:val="008D63FB"/>
    <w:rsid w:val="00987775"/>
    <w:rsid w:val="009B0337"/>
    <w:rsid w:val="00AA2273"/>
    <w:rsid w:val="00B72300"/>
    <w:rsid w:val="00B73087"/>
    <w:rsid w:val="00BB75BD"/>
    <w:rsid w:val="00CE0E5B"/>
    <w:rsid w:val="00D71E3F"/>
    <w:rsid w:val="00EE76F3"/>
    <w:rsid w:val="00F144C8"/>
    <w:rsid w:val="00FC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1E3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71E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71E3F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3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300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B72300"/>
    <w:pPr>
      <w:widowControl/>
      <w:autoSpaceDE/>
      <w:autoSpaceDN/>
      <w:adjustRightInd/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B7230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77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7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7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71E3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71E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71E3F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3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300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B72300"/>
    <w:pPr>
      <w:widowControl/>
      <w:autoSpaceDE/>
      <w:autoSpaceDN/>
      <w:adjustRightInd/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B7230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77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7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7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Matuszczak</dc:creator>
  <cp:lastModifiedBy>Ewa Czernicka</cp:lastModifiedBy>
  <cp:revision>2</cp:revision>
  <cp:lastPrinted>2018-04-06T10:48:00Z</cp:lastPrinted>
  <dcterms:created xsi:type="dcterms:W3CDTF">2018-09-11T11:25:00Z</dcterms:created>
  <dcterms:modified xsi:type="dcterms:W3CDTF">2018-09-11T11:25:00Z</dcterms:modified>
</cp:coreProperties>
</file>